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D2" w:rsidRDefault="00A276D2" w:rsidP="00A276D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A276D2" w:rsidTr="00490C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2" w:rsidRDefault="00A276D2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2" w:rsidRDefault="00A276D2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1161</w:t>
            </w:r>
          </w:p>
        </w:tc>
      </w:tr>
      <w:tr w:rsidR="00A276D2" w:rsidTr="00490C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2" w:rsidRDefault="00A276D2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2" w:rsidRDefault="00A276D2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A276D2" w:rsidTr="00490C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2" w:rsidRDefault="00A276D2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2" w:rsidRDefault="00A276D2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A276D2" w:rsidTr="00490C55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2" w:rsidRDefault="00A276D2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2" w:rsidRDefault="00A276D2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19.10.2020 - 01.11.2020 </w:t>
            </w:r>
          </w:p>
        </w:tc>
      </w:tr>
      <w:tr w:rsidR="00A276D2" w:rsidTr="00490C55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2" w:rsidRDefault="00A276D2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2" w:rsidRDefault="00A276D2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marinacoryakova</w:t>
            </w:r>
            <w:proofErr w:type="spellEnd"/>
            <w:r w:rsidRPr="00A255CB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255C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276D2" w:rsidTr="00490C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2" w:rsidRDefault="00A276D2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2" w:rsidRDefault="00A276D2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76D2" w:rsidRDefault="00A276D2" w:rsidP="00A276D2">
      <w:pPr>
        <w:rPr>
          <w:rFonts w:ascii="Times New Roman" w:hAnsi="Times New Roman"/>
          <w:b/>
          <w:sz w:val="24"/>
          <w:szCs w:val="24"/>
        </w:rPr>
      </w:pPr>
    </w:p>
    <w:p w:rsidR="00A276D2" w:rsidRDefault="00A276D2" w:rsidP="00A276D2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A276D2" w:rsidTr="00490C55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2" w:rsidRDefault="00A276D2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A276D2" w:rsidRDefault="00A276D2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2" w:rsidRDefault="00A276D2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A276D2" w:rsidRDefault="00A276D2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2" w:rsidRDefault="00A276D2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2" w:rsidRDefault="00A276D2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2" w:rsidRDefault="00A276D2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A276D2" w:rsidTr="00490C55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2" w:rsidRDefault="00A276D2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2" w:rsidRDefault="00A276D2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2" w:rsidRDefault="00A276D2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2" w:rsidRDefault="00A276D2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2" w:rsidRDefault="00A276D2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276D2" w:rsidTr="00490C55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2" w:rsidRDefault="00A276D2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2" w:rsidRDefault="00A276D2" w:rsidP="00490C55">
            <w:pPr>
              <w:rPr>
                <w:rFonts w:ascii="Times New Roman" w:hAnsi="Times New Roman"/>
                <w:sz w:val="24"/>
                <w:szCs w:val="24"/>
              </w:rPr>
            </w:pPr>
            <w:r w:rsidRPr="002909A1">
              <w:rPr>
                <w:rFonts w:ascii="Times New Roman" w:hAnsi="Times New Roman"/>
                <w:sz w:val="24"/>
                <w:szCs w:val="24"/>
              </w:rPr>
              <w:t>Радианная мера угла. Вращательное движение. Синус, косинус, тангенс и котангенс числа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76D2" w:rsidRPr="002909A1" w:rsidRDefault="00A276D2" w:rsidP="00490C55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 w:rsidRPr="002909A1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Pr="002909A1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A276D2" w:rsidRPr="002909A1" w:rsidRDefault="00A276D2" w:rsidP="00490C55">
            <w:pPr>
              <w:rPr>
                <w:rFonts w:ascii="Times New Roman" w:hAnsi="Times New Roman"/>
                <w:sz w:val="24"/>
                <w:szCs w:val="24"/>
              </w:rPr>
            </w:pPr>
            <w:r w:rsidRPr="002909A1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2909A1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2" w:rsidRDefault="00A276D2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A276D2" w:rsidRDefault="00A276D2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2" w:rsidRDefault="00A276D2" w:rsidP="00490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A276D2" w:rsidRDefault="00A276D2" w:rsidP="00490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A276D2" w:rsidRDefault="00A276D2" w:rsidP="00490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§21. Выполнить №407. (тетрадь)</w:t>
            </w:r>
          </w:p>
          <w:p w:rsidR="00A276D2" w:rsidRDefault="00A276D2" w:rsidP="00490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§22 - §24  . Выполнить № 442 (тетрадь)</w:t>
            </w:r>
          </w:p>
          <w:p w:rsidR="00A276D2" w:rsidRDefault="00A276D2" w:rsidP="00490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2" w:rsidRDefault="00A276D2" w:rsidP="00490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до 21.10. 2020г.</w:t>
            </w:r>
          </w:p>
        </w:tc>
      </w:tr>
      <w:tr w:rsidR="00A276D2" w:rsidTr="00490C55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2" w:rsidRDefault="00A276D2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2" w:rsidRPr="00DE295B" w:rsidRDefault="00A276D2" w:rsidP="00490C55">
            <w:pPr>
              <w:rPr>
                <w:rFonts w:ascii="Times New Roman" w:hAnsi="Times New Roman"/>
                <w:lang w:eastAsia="ar-SA"/>
              </w:rPr>
            </w:pPr>
            <w:r w:rsidRPr="00DE295B">
              <w:rPr>
                <w:rFonts w:ascii="Times New Roman" w:hAnsi="Times New Roman"/>
                <w:sz w:val="24"/>
                <w:szCs w:val="24"/>
              </w:rPr>
              <w:t>Основные тригонометрические тождества</w:t>
            </w:r>
            <w:r w:rsidRPr="00DE295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A276D2" w:rsidRPr="00DE295B" w:rsidRDefault="00A276D2" w:rsidP="00490C55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2" w:rsidRDefault="00A276D2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A276D2" w:rsidRDefault="00A276D2" w:rsidP="00490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2" w:rsidRDefault="00A276D2" w:rsidP="00490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A276D2" w:rsidRDefault="00A276D2" w:rsidP="00490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A276D2" w:rsidRDefault="00A276D2" w:rsidP="00490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§25. Выполнить №458 (2)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етрадь)</w:t>
            </w:r>
          </w:p>
          <w:p w:rsidR="00A276D2" w:rsidRDefault="00A276D2" w:rsidP="00490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§26. Выполнить №465 (1, 2)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етрадь)</w:t>
            </w:r>
          </w:p>
          <w:p w:rsidR="00A276D2" w:rsidRPr="00D033F7" w:rsidRDefault="00A276D2" w:rsidP="00490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2" w:rsidRDefault="00A276D2" w:rsidP="00490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до 24.10. 2020г.</w:t>
            </w:r>
          </w:p>
        </w:tc>
      </w:tr>
      <w:tr w:rsidR="00A276D2" w:rsidTr="00490C55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2" w:rsidRDefault="00A276D2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27.10.2020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2" w:rsidRDefault="00A276D2" w:rsidP="00490C55">
            <w:pPr>
              <w:rPr>
                <w:rFonts w:ascii="Times New Roman" w:hAnsi="Times New Roman"/>
                <w:sz w:val="24"/>
                <w:szCs w:val="24"/>
              </w:rPr>
            </w:pPr>
            <w:r w:rsidRPr="001D6873">
              <w:rPr>
                <w:rFonts w:ascii="Times New Roman" w:hAnsi="Times New Roman"/>
                <w:sz w:val="24"/>
                <w:szCs w:val="24"/>
              </w:rPr>
              <w:t>Формулы приведения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76D2" w:rsidRPr="002909A1" w:rsidRDefault="00A276D2" w:rsidP="00490C55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 w:rsidRPr="002909A1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Pr="002909A1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A276D2" w:rsidRPr="001D6873" w:rsidRDefault="00A276D2" w:rsidP="00490C55">
            <w:pPr>
              <w:rPr>
                <w:rFonts w:ascii="Times New Roman" w:hAnsi="Times New Roman"/>
                <w:sz w:val="24"/>
                <w:szCs w:val="24"/>
              </w:rPr>
            </w:pPr>
            <w:r w:rsidRPr="002909A1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2909A1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2" w:rsidRDefault="00A276D2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A276D2" w:rsidRDefault="00A276D2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2" w:rsidRDefault="00A276D2" w:rsidP="00490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A276D2" w:rsidRDefault="00A276D2" w:rsidP="00490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A276D2" w:rsidRDefault="00A276D2" w:rsidP="00490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§31. Выполнить №525. (тетрадь)</w:t>
            </w:r>
          </w:p>
          <w:p w:rsidR="00A276D2" w:rsidRDefault="00A276D2" w:rsidP="00490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2" w:rsidRDefault="00A276D2" w:rsidP="00490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до 28.10. 2020г.</w:t>
            </w:r>
          </w:p>
        </w:tc>
      </w:tr>
      <w:tr w:rsidR="00A276D2" w:rsidTr="00490C55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2" w:rsidRDefault="00A276D2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2" w:rsidRDefault="00A276D2" w:rsidP="00490C55">
            <w:pPr>
              <w:rPr>
                <w:rFonts w:ascii="Times New Roman" w:hAnsi="Times New Roman"/>
                <w:sz w:val="24"/>
                <w:szCs w:val="24"/>
              </w:rPr>
            </w:pPr>
            <w:r w:rsidRPr="001D6873">
              <w:rPr>
                <w:rFonts w:ascii="Times New Roman" w:hAnsi="Times New Roman"/>
                <w:sz w:val="24"/>
                <w:szCs w:val="24"/>
              </w:rPr>
              <w:t>Формулы сложения.  Формулы удвоения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76D2" w:rsidRPr="001D6873" w:rsidRDefault="00A276D2" w:rsidP="00490C5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2" w:rsidRDefault="00A276D2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A276D2" w:rsidRDefault="00A276D2" w:rsidP="0049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2" w:rsidRDefault="00A276D2" w:rsidP="00490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A276D2" w:rsidRDefault="00A276D2" w:rsidP="00490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A276D2" w:rsidRDefault="00A276D2" w:rsidP="00490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§28. Выполнить №482. (тетрадь)</w:t>
            </w:r>
          </w:p>
          <w:p w:rsidR="00A276D2" w:rsidRDefault="00A276D2" w:rsidP="00490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§29. Выполнить №498. (тетрадь)</w:t>
            </w:r>
          </w:p>
          <w:p w:rsidR="00A276D2" w:rsidRDefault="00A276D2" w:rsidP="00490C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6D2" w:rsidRDefault="00A276D2" w:rsidP="00490C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30.10. 2020г.</w:t>
            </w:r>
          </w:p>
        </w:tc>
      </w:tr>
    </w:tbl>
    <w:p w:rsidR="00A276D2" w:rsidRDefault="00A276D2" w:rsidP="00A276D2">
      <w:pPr>
        <w:rPr>
          <w:rFonts w:ascii="Times New Roman" w:hAnsi="Times New Roman"/>
          <w:sz w:val="24"/>
          <w:szCs w:val="24"/>
        </w:rPr>
      </w:pPr>
    </w:p>
    <w:p w:rsidR="00A276D2" w:rsidRDefault="00A276D2" w:rsidP="00A276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p w:rsidR="00A276D2" w:rsidRDefault="00A276D2" w:rsidP="00A276D2"/>
    <w:p w:rsidR="00A276D2" w:rsidRDefault="00A276D2" w:rsidP="00A276D2"/>
    <w:p w:rsidR="00560332" w:rsidRDefault="00560332"/>
    <w:sectPr w:rsidR="00560332" w:rsidSect="00560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6D2"/>
    <w:rsid w:val="00560332"/>
    <w:rsid w:val="00A2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6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2020-10-13T07:46:00Z</dcterms:created>
  <dcterms:modified xsi:type="dcterms:W3CDTF">2020-10-13T07:56:00Z</dcterms:modified>
</cp:coreProperties>
</file>