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04620C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20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04620C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04620C" w:rsidRDefault="00B31E0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974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816DB4" w:rsidRDefault="00511108" w:rsidP="00511108">
            <w:pPr>
              <w:shd w:val="clear" w:color="auto" w:fill="FFFFFF"/>
              <w:spacing w:before="278"/>
              <w:ind w:left="24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История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04620C" w:rsidRDefault="007E36B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04620C" w:rsidRDefault="00B31E0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16.12.2020-23</w:t>
            </w:r>
            <w:r w:rsidR="001562A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5B78B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</w:tbl>
    <w:p w:rsidR="00ED46AB" w:rsidRPr="0004620C" w:rsidRDefault="00ED46A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0207C8" w:rsidRPr="0004620C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04620C" w:rsidTr="007C6DAE">
        <w:tc>
          <w:tcPr>
            <w:tcW w:w="1570" w:type="dxa"/>
          </w:tcPr>
          <w:p w:rsidR="00ED46AB" w:rsidRPr="005B78B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5B78B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5B78B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04620C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04620C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04620C" w:rsidTr="007C6DAE">
        <w:tc>
          <w:tcPr>
            <w:tcW w:w="1570" w:type="dxa"/>
          </w:tcPr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Pr="005B78B1" w:rsidRDefault="001562A8" w:rsidP="00B3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1E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6B1A77" w:rsidRPr="005B78B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6B1A77" w:rsidRPr="00707094" w:rsidRDefault="001562A8" w:rsidP="001562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царствовании Ивана Грозного</w:t>
            </w:r>
          </w:p>
        </w:tc>
        <w:tc>
          <w:tcPr>
            <w:tcW w:w="709" w:type="dxa"/>
          </w:tcPr>
          <w:p w:rsidR="006B1A77" w:rsidRPr="0004620C" w:rsidRDefault="006B1A77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1562A8" w:rsidRDefault="005559E1" w:rsidP="00D8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зучить </w:t>
            </w:r>
            <w:r w:rsidR="001562A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стр.200-211 </w:t>
            </w:r>
          </w:p>
          <w:p w:rsidR="00D82348" w:rsidRPr="005B78B1" w:rsidRDefault="001562A8" w:rsidP="00D8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555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="00555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оставить сложный план ответа (смотри записи в тетради, таблицы П.2,4)</w:t>
            </w:r>
          </w:p>
          <w:p w:rsidR="00D82348" w:rsidRDefault="00D82348" w:rsidP="0015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2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562A8">
              <w:rPr>
                <w:rFonts w:ascii="Times New Roman" w:hAnsi="Times New Roman" w:cs="Times New Roman"/>
                <w:sz w:val="24"/>
                <w:szCs w:val="24"/>
              </w:rPr>
              <w:t>ыполнить контрольный тест</w:t>
            </w:r>
          </w:p>
          <w:p w:rsidR="00974987" w:rsidRPr="005B78B1" w:rsidRDefault="00974987" w:rsidP="0015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</w:tc>
        <w:tc>
          <w:tcPr>
            <w:tcW w:w="1825" w:type="dxa"/>
          </w:tcPr>
          <w:p w:rsidR="006B1A77" w:rsidRPr="005559E1" w:rsidRDefault="006B1A77" w:rsidP="00B3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 преподавателю на электронную почту </w:t>
            </w:r>
            <w:r w:rsidR="00156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1E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62A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Default="00B31E0A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562A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6B1A77" w:rsidRPr="00D94A7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6B1A77" w:rsidRPr="006B1A77" w:rsidRDefault="001562A8" w:rsidP="006B1A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Смута в России н.17 века</w:t>
            </w:r>
            <w:r w:rsidR="00555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B1A77" w:rsidRPr="0004620C" w:rsidRDefault="005559E1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8931E6" w:rsidRDefault="001562A8" w:rsidP="00D8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зучить информацию стр. 236-247</w:t>
            </w:r>
          </w:p>
          <w:p w:rsidR="001562A8" w:rsidRDefault="001562A8" w:rsidP="00D8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 Итоговые вопросы к главе 2 стр.126</w:t>
            </w:r>
          </w:p>
          <w:p w:rsidR="00B31E0A" w:rsidRPr="00707094" w:rsidRDefault="00B31E0A" w:rsidP="00D8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bookmarkStart w:id="0" w:name="_GoBack"/>
            <w:bookmarkEnd w:id="0"/>
          </w:p>
        </w:tc>
        <w:tc>
          <w:tcPr>
            <w:tcW w:w="1825" w:type="dxa"/>
          </w:tcPr>
          <w:p w:rsidR="006B1A77" w:rsidRPr="005559E1" w:rsidRDefault="006B1A77" w:rsidP="00B3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преподав</w:t>
            </w:r>
            <w:r w:rsidR="00511108">
              <w:rPr>
                <w:rFonts w:ascii="Times New Roman" w:hAnsi="Times New Roman" w:cs="Times New Roman"/>
                <w:sz w:val="24"/>
                <w:szCs w:val="24"/>
              </w:rPr>
              <w:t xml:space="preserve">ателю на электронную почту </w:t>
            </w:r>
            <w:r w:rsidR="00B31E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562A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Default="00974987" w:rsidP="00B3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1E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62A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6B1A77" w:rsidRPr="00D94A7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6B1A77" w:rsidRPr="008931E6" w:rsidRDefault="001562A8" w:rsidP="006B1A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культура в 13-17 в.</w:t>
            </w:r>
          </w:p>
        </w:tc>
        <w:tc>
          <w:tcPr>
            <w:tcW w:w="709" w:type="dxa"/>
          </w:tcPr>
          <w:p w:rsidR="006B1A77" w:rsidRPr="0004620C" w:rsidRDefault="005559E1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1562A8" w:rsidRDefault="008931E6" w:rsidP="0015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2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1562A8">
              <w:rPr>
                <w:rFonts w:ascii="Times New Roman" w:hAnsi="Times New Roman" w:cs="Times New Roman"/>
                <w:sz w:val="24"/>
                <w:szCs w:val="24"/>
              </w:rPr>
              <w:t>зучить информацию стр.221-235. Стр.290-301</w:t>
            </w:r>
          </w:p>
          <w:p w:rsidR="001562A8" w:rsidRDefault="001562A8" w:rsidP="0015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одготовить презентацию об одном из выдающихся деятелей литературы, архитектуры, живописи изучаемого периода</w:t>
            </w:r>
          </w:p>
          <w:p w:rsidR="001562A8" w:rsidRDefault="001562A8" w:rsidP="0015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оставить кроссворд</w:t>
            </w:r>
          </w:p>
          <w:p w:rsidR="005F0268" w:rsidRPr="0004620C" w:rsidRDefault="005F0268" w:rsidP="0070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6B1A77" w:rsidRPr="005559E1" w:rsidRDefault="006B1A77" w:rsidP="00B3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</w:t>
            </w:r>
            <w:r w:rsidR="00051918">
              <w:rPr>
                <w:rFonts w:ascii="Times New Roman" w:hAnsi="Times New Roman" w:cs="Times New Roman"/>
                <w:sz w:val="24"/>
                <w:szCs w:val="24"/>
              </w:rPr>
              <w:t xml:space="preserve">давателю на </w:t>
            </w:r>
            <w:r w:rsidR="0051110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электронную почту </w:t>
            </w:r>
            <w:r w:rsidR="00974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1E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62A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</w:tbl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4620C"/>
    <w:rsid w:val="00051918"/>
    <w:rsid w:val="00105525"/>
    <w:rsid w:val="0012495E"/>
    <w:rsid w:val="001562A8"/>
    <w:rsid w:val="00244A7F"/>
    <w:rsid w:val="0027173B"/>
    <w:rsid w:val="00353871"/>
    <w:rsid w:val="00456282"/>
    <w:rsid w:val="00491337"/>
    <w:rsid w:val="00511108"/>
    <w:rsid w:val="005559E1"/>
    <w:rsid w:val="005B78B1"/>
    <w:rsid w:val="005C2936"/>
    <w:rsid w:val="005F0268"/>
    <w:rsid w:val="00692B64"/>
    <w:rsid w:val="006B1A77"/>
    <w:rsid w:val="00707094"/>
    <w:rsid w:val="007247DC"/>
    <w:rsid w:val="00725B93"/>
    <w:rsid w:val="007C6DAE"/>
    <w:rsid w:val="007E36B4"/>
    <w:rsid w:val="00816DB4"/>
    <w:rsid w:val="008311B0"/>
    <w:rsid w:val="00857264"/>
    <w:rsid w:val="008931E6"/>
    <w:rsid w:val="009473EA"/>
    <w:rsid w:val="00974987"/>
    <w:rsid w:val="009D1085"/>
    <w:rsid w:val="00A12BDD"/>
    <w:rsid w:val="00AB377D"/>
    <w:rsid w:val="00AE43A2"/>
    <w:rsid w:val="00B31E0A"/>
    <w:rsid w:val="00BE06B3"/>
    <w:rsid w:val="00BF5386"/>
    <w:rsid w:val="00CD5BB4"/>
    <w:rsid w:val="00D82348"/>
    <w:rsid w:val="00D85475"/>
    <w:rsid w:val="00D94A70"/>
    <w:rsid w:val="00E24DEF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F993A-ECBB-4156-B072-414E026BC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105</cp:lastModifiedBy>
  <cp:revision>29</cp:revision>
  <dcterms:created xsi:type="dcterms:W3CDTF">2020-03-20T08:41:00Z</dcterms:created>
  <dcterms:modified xsi:type="dcterms:W3CDTF">2020-12-10T12:21:00Z</dcterms:modified>
</cp:coreProperties>
</file>