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06AA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DAD">
              <w:rPr>
                <w:sz w:val="24"/>
                <w:szCs w:val="24"/>
              </w:rPr>
              <w:t>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D06AA3" w:rsidP="00ED46AB">
            <w:pPr>
              <w:jc w:val="center"/>
              <w:rPr>
                <w:sz w:val="24"/>
                <w:szCs w:val="24"/>
              </w:rPr>
            </w:pPr>
            <w:r w:rsidRPr="00D06AA3">
              <w:rPr>
                <w:color w:val="000000"/>
                <w:spacing w:val="-3"/>
                <w:sz w:val="24"/>
                <w:szCs w:val="24"/>
              </w:rPr>
              <w:t>Технологические процессы ТО и ремонта легковых автомобилей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49109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02.11.2020-14.11.2020 (2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D1085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03.11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9D1085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Характеристика технологического, диагностического оборудования.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491093" w:rsidP="004846DA">
            <w:pPr>
              <w:rPr>
                <w:sz w:val="24"/>
                <w:szCs w:val="24"/>
              </w:rPr>
            </w:pPr>
            <w:r w:rsidRPr="00491093">
              <w:rPr>
                <w:sz w:val="24"/>
                <w:szCs w:val="24"/>
              </w:rPr>
              <w:t>https://studref.com/311901/tehnika/obschie_svedeniya_tehnologicheskom_diagnosticheskom_oborudovanii_prisposobleniyah_instrumente_tehnicheskogo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03.11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Характеристика технологического, диагностического оборудования.</w:t>
            </w:r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491093" w:rsidP="004846DA">
            <w:pPr>
              <w:rPr>
                <w:sz w:val="24"/>
                <w:szCs w:val="24"/>
              </w:rPr>
            </w:pPr>
            <w:r w:rsidRPr="00491093">
              <w:rPr>
                <w:sz w:val="24"/>
                <w:szCs w:val="24"/>
              </w:rPr>
              <w:t>https://studref.com/311901/tehnika/obschie_svedeniya_tehnologicheskom_diagnosticheskom_oborudovanii_prisposobleniyah_instrumente_tehnicheskogo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05.11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Разработка схем очистки сточных</w:t>
            </w:r>
            <w:r>
              <w:t xml:space="preserve"> вод</w:t>
            </w:r>
            <w:r w:rsidR="00D06AA3" w:rsidRPr="00BE4CD9">
              <w:t>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491093" w:rsidP="004846DA">
            <w:pPr>
              <w:rPr>
                <w:sz w:val="24"/>
                <w:szCs w:val="24"/>
              </w:rPr>
            </w:pPr>
            <w:r w:rsidRPr="00491093">
              <w:rPr>
                <w:sz w:val="24"/>
                <w:szCs w:val="24"/>
              </w:rPr>
              <w:t>https://studopedia.ru/15_10312_razrabotka-tehnologicheskih-shem-ochistki-stochnih-vod.html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D06AA3">
              <w:t>.10</w:t>
            </w:r>
            <w:r w:rsidR="009D3DAD">
              <w:t>.2020</w:t>
            </w:r>
          </w:p>
        </w:tc>
        <w:tc>
          <w:tcPr>
            <w:tcW w:w="1974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Разработка схем очистки сточных вод.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491093" w:rsidP="004846DA">
            <w:pPr>
              <w:rPr>
                <w:sz w:val="24"/>
                <w:szCs w:val="24"/>
              </w:rPr>
            </w:pPr>
            <w:r w:rsidRPr="00491093">
              <w:rPr>
                <w:sz w:val="24"/>
                <w:szCs w:val="24"/>
              </w:rPr>
              <w:t>https://studopedia.ru/15_10312_razrabotka-tehnologicheskih-shem-ochistki-stochnih-vod.html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491093" w:rsidP="00ED46AB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D06AA3">
              <w:t>.10</w:t>
            </w:r>
            <w:r w:rsidR="009D3DAD">
              <w:t>.2020</w:t>
            </w:r>
          </w:p>
        </w:tc>
        <w:tc>
          <w:tcPr>
            <w:tcW w:w="1974" w:type="dxa"/>
          </w:tcPr>
          <w:p w:rsidR="009D3DAD" w:rsidRPr="003576F7" w:rsidRDefault="00491093" w:rsidP="00346DFB">
            <w:pPr>
              <w:pStyle w:val="41"/>
              <w:spacing w:line="240" w:lineRule="auto"/>
            </w:pPr>
            <w:r>
              <w:t>Организация установки оборудования, осмотровых каналов.</w:t>
            </w:r>
          </w:p>
        </w:tc>
        <w:tc>
          <w:tcPr>
            <w:tcW w:w="709" w:type="dxa"/>
          </w:tcPr>
          <w:p w:rsidR="009D3DAD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491093" w:rsidP="004846DA">
            <w:pPr>
              <w:rPr>
                <w:sz w:val="24"/>
                <w:szCs w:val="24"/>
              </w:rPr>
            </w:pPr>
            <w:r w:rsidRPr="00491093">
              <w:rPr>
                <w:sz w:val="24"/>
                <w:szCs w:val="24"/>
              </w:rPr>
              <w:t>https://mbcentr.ru/trebovaniya-k-smotrovoy-yame/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57F89"/>
    <w:rsid w:val="0027173B"/>
    <w:rsid w:val="0029706D"/>
    <w:rsid w:val="00491093"/>
    <w:rsid w:val="005B1D1F"/>
    <w:rsid w:val="006F0DA8"/>
    <w:rsid w:val="006F4CAE"/>
    <w:rsid w:val="007815F0"/>
    <w:rsid w:val="007C6DAE"/>
    <w:rsid w:val="009D1085"/>
    <w:rsid w:val="009D3DAD"/>
    <w:rsid w:val="00A12BDD"/>
    <w:rsid w:val="00AB377D"/>
    <w:rsid w:val="00AE43A2"/>
    <w:rsid w:val="00B21C40"/>
    <w:rsid w:val="00BF3782"/>
    <w:rsid w:val="00BF5386"/>
    <w:rsid w:val="00D06AA3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17</cp:revision>
  <dcterms:created xsi:type="dcterms:W3CDTF">2020-03-20T08:41:00Z</dcterms:created>
  <dcterms:modified xsi:type="dcterms:W3CDTF">2020-10-30T07:25:00Z</dcterms:modified>
</cp:coreProperties>
</file>